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6F4B" w14:textId="77777777" w:rsidR="00396828" w:rsidRDefault="00396828" w:rsidP="0039682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Harrison, Marathon County, Wisconsin</w:t>
      </w:r>
    </w:p>
    <w:p w14:paraId="6B555C12" w14:textId="3C21A869" w:rsidR="00396828" w:rsidRPr="0091395B" w:rsidRDefault="00370B2F" w:rsidP="0039682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00396828" w:rsidRPr="0091395B">
        <w:rPr>
          <w:b/>
          <w:bCs/>
          <w:sz w:val="28"/>
          <w:szCs w:val="28"/>
        </w:rPr>
        <w:t>Meeting of the Town Board</w:t>
      </w:r>
    </w:p>
    <w:p w14:paraId="44BA17D9" w14:textId="3F073368" w:rsidR="00396828" w:rsidRPr="0091395B" w:rsidRDefault="00A4674C" w:rsidP="00396828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>242582 County Hwy Y</w:t>
      </w:r>
      <w:r w:rsidR="00396828" w:rsidRPr="0091395B">
        <w:rPr>
          <w:b/>
          <w:bCs/>
          <w:sz w:val="28"/>
          <w:szCs w:val="28"/>
        </w:rPr>
        <w:t>, Aniwa, WI 54408</w:t>
      </w:r>
    </w:p>
    <w:p w14:paraId="3231BCAB" w14:textId="48D3BF7D" w:rsidR="00396828" w:rsidRDefault="00396828" w:rsidP="0039682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July 22</w:t>
      </w:r>
      <w:r w:rsidRPr="0091395B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6</w:t>
      </w:r>
      <w:r w:rsidRPr="009139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Pr="0091395B">
        <w:rPr>
          <w:b/>
          <w:bCs/>
          <w:sz w:val="28"/>
          <w:szCs w:val="28"/>
        </w:rPr>
        <w:t>0 PM</w:t>
      </w:r>
    </w:p>
    <w:p w14:paraId="391FC7FC" w14:textId="77777777" w:rsidR="00396828" w:rsidRPr="00D7043A" w:rsidRDefault="00396828" w:rsidP="00396828">
      <w:pPr>
        <w:pStyle w:val="NoSpacing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14:paraId="1347DC8D" w14:textId="77777777" w:rsidR="00396828" w:rsidRDefault="00396828" w:rsidP="00396828">
      <w:pPr>
        <w:pStyle w:val="NoSpacing"/>
      </w:pPr>
    </w:p>
    <w:p w14:paraId="46E4C412" w14:textId="77777777" w:rsidR="00396828" w:rsidRPr="004E7050" w:rsidRDefault="00396828" w:rsidP="00396828">
      <w:pPr>
        <w:jc w:val="center"/>
        <w:rPr>
          <w:b/>
          <w:bCs/>
          <w:sz w:val="24"/>
          <w:szCs w:val="24"/>
        </w:rPr>
      </w:pPr>
      <w:r w:rsidRPr="004E7050">
        <w:rPr>
          <w:b/>
          <w:bCs/>
          <w:sz w:val="24"/>
          <w:szCs w:val="24"/>
        </w:rPr>
        <w:t>Agenda Items</w:t>
      </w:r>
    </w:p>
    <w:p w14:paraId="5142BEE1" w14:textId="77777777" w:rsidR="00396828" w:rsidRPr="000248E2" w:rsidRDefault="00396828" w:rsidP="00396828">
      <w:pPr>
        <w:rPr>
          <w:b/>
          <w:bCs/>
        </w:rPr>
      </w:pPr>
      <w:r w:rsidRPr="000248E2">
        <w:t>1) Call Meeting to Order – Chairman Zimmerman</w:t>
      </w:r>
    </w:p>
    <w:p w14:paraId="08A19D80" w14:textId="77777777" w:rsidR="00396828" w:rsidRPr="00505884" w:rsidRDefault="00396828" w:rsidP="00396828">
      <w:r w:rsidRPr="000248E2">
        <w:t xml:space="preserve">2) Roll Call – Supervisor Olson, Supervisor </w:t>
      </w:r>
      <w:proofErr w:type="spellStart"/>
      <w:r w:rsidRPr="000248E2">
        <w:t>Skarlupka</w:t>
      </w:r>
      <w:proofErr w:type="spellEnd"/>
    </w:p>
    <w:p w14:paraId="3B23F039" w14:textId="77777777" w:rsidR="00396828" w:rsidRPr="000248E2" w:rsidRDefault="00396828" w:rsidP="00396828">
      <w:r>
        <w:t>3</w:t>
      </w:r>
      <w:r w:rsidRPr="000248E2">
        <w:t>) Announcements –</w:t>
      </w:r>
    </w:p>
    <w:p w14:paraId="23499183" w14:textId="5B25CF7B" w:rsidR="00396828" w:rsidRDefault="00396828" w:rsidP="00396828">
      <w:r>
        <w:t>4</w:t>
      </w:r>
      <w:r w:rsidRPr="000248E2">
        <w:t>) NEW BUSINESS</w:t>
      </w:r>
      <w:bookmarkStart w:id="0" w:name="_Hlk192620307"/>
    </w:p>
    <w:p w14:paraId="586010C0" w14:textId="7F44FEFE" w:rsidR="00396828" w:rsidRDefault="00396828" w:rsidP="00396828">
      <w:r>
        <w:t>Discussion and Vote on Disaster Declaration</w:t>
      </w:r>
      <w:r w:rsidR="00316DE5">
        <w:t xml:space="preserve"> Resolution</w:t>
      </w:r>
    </w:p>
    <w:bookmarkEnd w:id="0"/>
    <w:p w14:paraId="786F7E7F" w14:textId="77777777" w:rsidR="00396828" w:rsidRPr="000248E2" w:rsidRDefault="00396828" w:rsidP="00396828">
      <w:r>
        <w:t>5</w:t>
      </w:r>
      <w:r w:rsidRPr="000248E2">
        <w:t>) Town Road Safety I</w:t>
      </w:r>
      <w:r>
        <w:t>ssues</w:t>
      </w:r>
    </w:p>
    <w:p w14:paraId="6854CBCA" w14:textId="77777777" w:rsidR="00396828" w:rsidRPr="000248E2" w:rsidRDefault="00396828" w:rsidP="00396828">
      <w:r>
        <w:t>6</w:t>
      </w:r>
      <w:r w:rsidRPr="000248E2">
        <w:t xml:space="preserve">) </w:t>
      </w:r>
      <w:bookmarkStart w:id="1" w:name="_Hlk193615930"/>
      <w:r w:rsidRPr="000248E2">
        <w:t>Discussion and Action may occur on any of the above agenda items</w:t>
      </w:r>
    </w:p>
    <w:bookmarkEnd w:id="1"/>
    <w:p w14:paraId="4BF46B8C" w14:textId="77777777" w:rsidR="00396828" w:rsidRDefault="00396828"/>
    <w:sectPr w:rsidR="0039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8"/>
    <w:rsid w:val="00014DCC"/>
    <w:rsid w:val="00316DE5"/>
    <w:rsid w:val="00370B2F"/>
    <w:rsid w:val="00396828"/>
    <w:rsid w:val="00A4674C"/>
    <w:rsid w:val="00B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D87E"/>
  <w15:chartTrackingRefBased/>
  <w15:docId w15:val="{75E89AAD-B071-4467-B842-5073D3EA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2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8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8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8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8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8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8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8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8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8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8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82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6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82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968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8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82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968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Zimmerman</dc:creator>
  <cp:keywords/>
  <dc:description/>
  <cp:lastModifiedBy>Ron Zimmerman</cp:lastModifiedBy>
  <cp:revision>4</cp:revision>
  <cp:lastPrinted>2025-07-20T01:49:00Z</cp:lastPrinted>
  <dcterms:created xsi:type="dcterms:W3CDTF">2025-07-20T01:39:00Z</dcterms:created>
  <dcterms:modified xsi:type="dcterms:W3CDTF">2025-07-20T01:50:00Z</dcterms:modified>
</cp:coreProperties>
</file>